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D2BD1" w:rsidRDefault="002976A2">
      <w:pPr>
        <w:framePr w:wrap="none" w:vAnchor="page" w:hAnchor="page" w:x="578" w:y="1011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"C:\\Users\\CEVELE~1.COR\\AppData\\Local\\Temp\\FineReader11.00\\media\\image1.jpeg" \* MERGEFORMATINET</w:instrText>
      </w:r>
      <w:r>
        <w:instrText xml:space="preserve">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8.45pt;height:741.3pt">
            <v:imagedata r:id="rId7" r:href="rId8"/>
          </v:shape>
        </w:pict>
      </w:r>
      <w:r>
        <w:fldChar w:fldCharType="end"/>
      </w:r>
    </w:p>
    <w:p w:rsidR="008D2BD1" w:rsidRDefault="008D2BD1">
      <w:pPr>
        <w:rPr>
          <w:sz w:val="2"/>
          <w:szCs w:val="2"/>
        </w:rPr>
      </w:pPr>
    </w:p>
    <w:sectPr w:rsidR="008D2BD1">
      <w:pgSz w:w="11906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6A2" w:rsidRDefault="002976A2">
      <w:r>
        <w:separator/>
      </w:r>
    </w:p>
  </w:endnote>
  <w:endnote w:type="continuationSeparator" w:id="0">
    <w:p w:rsidR="002976A2" w:rsidRDefault="00297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6A2" w:rsidRDefault="002976A2"/>
  </w:footnote>
  <w:footnote w:type="continuationSeparator" w:id="0">
    <w:p w:rsidR="002976A2" w:rsidRDefault="002976A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8D2BD1"/>
    <w:rsid w:val="002976A2"/>
    <w:rsid w:val="008D2BD1"/>
    <w:rsid w:val="00ED5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../Users/CEVELE~1.COR/AppData/Local/Temp/FineReader11.00/media/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Цевелева Ирина Вячеславовна</dc:creator>
  <cp:lastModifiedBy>Цевелева Ирина Вячеславовна</cp:lastModifiedBy>
  <cp:revision>1</cp:revision>
  <dcterms:created xsi:type="dcterms:W3CDTF">2026-06-30T23:05:00Z</dcterms:created>
  <dcterms:modified xsi:type="dcterms:W3CDTF">2026-06-30T23:05:00Z</dcterms:modified>
</cp:coreProperties>
</file>