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61" w:rsidRPr="00BB5061" w:rsidRDefault="00BB5061" w:rsidP="00BB5061">
      <w:pPr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5061">
        <w:rPr>
          <w:rFonts w:ascii="Times New Roman" w:hAnsi="Times New Roman" w:cs="Times New Roman"/>
          <w:b/>
          <w:sz w:val="28"/>
          <w:szCs w:val="28"/>
        </w:rPr>
        <w:t>Информация об организации</w:t>
      </w:r>
    </w:p>
    <w:p w:rsidR="00BB5061" w:rsidRPr="00BB5061" w:rsidRDefault="00BB5061" w:rsidP="00BB5061">
      <w:pPr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5061">
        <w:rPr>
          <w:rFonts w:ascii="Times New Roman" w:hAnsi="Times New Roman" w:cs="Times New Roman"/>
          <w:b/>
          <w:sz w:val="28"/>
          <w:szCs w:val="28"/>
        </w:rPr>
        <w:t>(место работы соискателя гранта)</w:t>
      </w:r>
    </w:p>
    <w:p w:rsidR="0047615B" w:rsidRDefault="00134C7A" w:rsidP="00BB506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"/>
        <w:gridCol w:w="2814"/>
        <w:gridCol w:w="567"/>
        <w:gridCol w:w="2268"/>
        <w:gridCol w:w="426"/>
        <w:gridCol w:w="3002"/>
      </w:tblGrid>
      <w:tr w:rsidR="004A1FAD" w:rsidTr="00102313">
        <w:trPr>
          <w:cantSplit/>
        </w:trPr>
        <w:tc>
          <w:tcPr>
            <w:tcW w:w="0" w:type="auto"/>
            <w:vMerge w:val="restart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 соответствии с учредительными документами:</w:t>
            </w:r>
          </w:p>
        </w:tc>
      </w:tr>
      <w:tr w:rsidR="004A1FAD" w:rsidTr="00123B69">
        <w:trPr>
          <w:cantSplit/>
        </w:trPr>
        <w:tc>
          <w:tcPr>
            <w:tcW w:w="0" w:type="auto"/>
            <w:vMerge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696" w:type="dxa"/>
            <w:gridSpan w:val="3"/>
            <w:tcBorders>
              <w:bottom w:val="single" w:sz="4" w:space="0" w:color="auto"/>
            </w:tcBorders>
            <w:vAlign w:val="bottom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123B69">
        <w:trPr>
          <w:cantSplit/>
        </w:trPr>
        <w:tc>
          <w:tcPr>
            <w:tcW w:w="0" w:type="auto"/>
            <w:vMerge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56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FAD" w:rsidRPr="00123B69" w:rsidRDefault="004A1FAD" w:rsidP="006E3F9C">
            <w:pPr>
              <w:keepLines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6B" w:rsidTr="00123B69">
        <w:trPr>
          <w:cantSplit/>
        </w:trPr>
        <w:tc>
          <w:tcPr>
            <w:tcW w:w="0" w:type="auto"/>
          </w:tcPr>
          <w:p w:rsidR="00BB5061" w:rsidRPr="00123B69" w:rsidRDefault="00BB5061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5" w:type="dxa"/>
            <w:gridSpan w:val="4"/>
          </w:tcPr>
          <w:p w:rsidR="00BB5061" w:rsidRPr="00123B69" w:rsidRDefault="00BB5061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организации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5061" w:rsidRPr="00123B69" w:rsidRDefault="00BB5061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6B" w:rsidTr="00123B69">
        <w:trPr>
          <w:cantSplit/>
        </w:trPr>
        <w:tc>
          <w:tcPr>
            <w:tcW w:w="0" w:type="auto"/>
          </w:tcPr>
          <w:p w:rsidR="00BB5061" w:rsidRPr="00123B69" w:rsidRDefault="00BB5061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5" w:type="dxa"/>
            <w:gridSpan w:val="4"/>
          </w:tcPr>
          <w:p w:rsidR="00BB5061" w:rsidRPr="00123B69" w:rsidRDefault="00BB5061" w:rsidP="004A1FAD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в</w:t>
            </w:r>
            <w:r w:rsidR="004A1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юридических лиц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5061" w:rsidRPr="00123B69" w:rsidRDefault="00BB5061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123B69">
        <w:trPr>
          <w:cantSplit/>
        </w:trPr>
        <w:tc>
          <w:tcPr>
            <w:tcW w:w="0" w:type="auto"/>
            <w:vMerge w:val="restart"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4" w:type="dxa"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263" w:type="dxa"/>
            <w:gridSpan w:val="4"/>
            <w:tcBorders>
              <w:bottom w:val="single" w:sz="4" w:space="0" w:color="auto"/>
            </w:tcBorders>
            <w:vAlign w:val="bottom"/>
          </w:tcPr>
          <w:p w:rsidR="004A1FAD" w:rsidRPr="00123B69" w:rsidRDefault="004A1FAD" w:rsidP="006E3F9C">
            <w:pPr>
              <w:keepLines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123B69">
        <w:trPr>
          <w:cantSplit/>
        </w:trPr>
        <w:tc>
          <w:tcPr>
            <w:tcW w:w="0" w:type="auto"/>
            <w:vMerge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FAD" w:rsidRPr="00123B69" w:rsidRDefault="004A1FAD" w:rsidP="006E3F9C">
            <w:pPr>
              <w:keepLines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6B" w:rsidTr="00123B69">
        <w:trPr>
          <w:cantSplit/>
        </w:trPr>
        <w:tc>
          <w:tcPr>
            <w:tcW w:w="0" w:type="auto"/>
          </w:tcPr>
          <w:p w:rsidR="00BB5061" w:rsidRPr="00123B69" w:rsidRDefault="00BB5061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5" w:type="dxa"/>
            <w:gridSpan w:val="4"/>
          </w:tcPr>
          <w:p w:rsidR="00BB5061" w:rsidRPr="00123B69" w:rsidRDefault="00BB5061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5061" w:rsidRPr="00123B69" w:rsidRDefault="00BB5061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F46B06">
        <w:trPr>
          <w:cantSplit/>
        </w:trPr>
        <w:tc>
          <w:tcPr>
            <w:tcW w:w="0" w:type="auto"/>
            <w:vMerge w:val="restart"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gridSpan w:val="5"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</w:tr>
      <w:tr w:rsidR="004A1FAD" w:rsidTr="00626F04">
        <w:trPr>
          <w:cantSplit/>
        </w:trPr>
        <w:tc>
          <w:tcPr>
            <w:tcW w:w="0" w:type="auto"/>
            <w:vMerge/>
          </w:tcPr>
          <w:p w:rsidR="004A1FAD" w:rsidRPr="00123B69" w:rsidRDefault="004A1FAD" w:rsidP="00123B69">
            <w:pPr>
              <w:keepLines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</w:tcPr>
          <w:p w:rsidR="004A1FAD" w:rsidRPr="00123B69" w:rsidRDefault="004A1FAD" w:rsidP="00123B69">
            <w:pPr>
              <w:keepLines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4A1FAD">
        <w:trPr>
          <w:cantSplit/>
        </w:trPr>
        <w:tc>
          <w:tcPr>
            <w:tcW w:w="0" w:type="auto"/>
            <w:vMerge w:val="restart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</w:tcBorders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Учредители (акционеры) и их доли в уставном капитале</w:t>
            </w:r>
          </w:p>
        </w:tc>
      </w:tr>
      <w:tr w:rsidR="004A1FAD" w:rsidTr="006E3F9C">
        <w:tc>
          <w:tcPr>
            <w:tcW w:w="0" w:type="auto"/>
            <w:vMerge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vAlign w:val="bottom"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F24F6B">
        <w:trPr>
          <w:cantSplit/>
        </w:trPr>
        <w:tc>
          <w:tcPr>
            <w:tcW w:w="0" w:type="auto"/>
            <w:vMerge w:val="restart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</w:tcBorders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организации, номер телефона, факса, электронной почты</w:t>
            </w:r>
          </w:p>
        </w:tc>
      </w:tr>
      <w:tr w:rsidR="004A1FAD" w:rsidTr="006E3F9C">
        <w:tc>
          <w:tcPr>
            <w:tcW w:w="0" w:type="auto"/>
            <w:vMerge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vAlign w:val="bottom"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F24F6B">
        <w:trPr>
          <w:cantSplit/>
        </w:trPr>
        <w:tc>
          <w:tcPr>
            <w:tcW w:w="0" w:type="auto"/>
            <w:vMerge w:val="restart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</w:tcBorders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бухгалтера, номер телефона, факса, электронной почты</w:t>
            </w:r>
          </w:p>
        </w:tc>
      </w:tr>
      <w:tr w:rsidR="004A1FAD" w:rsidTr="006E3F9C">
        <w:tc>
          <w:tcPr>
            <w:tcW w:w="0" w:type="auto"/>
            <w:vMerge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vAlign w:val="bottom"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F24F6B">
        <w:trPr>
          <w:cantSplit/>
        </w:trPr>
        <w:tc>
          <w:tcPr>
            <w:tcW w:w="0" w:type="auto"/>
            <w:vMerge w:val="restart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</w:tcBorders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Сведения об экспериментальной базе</w:t>
            </w:r>
          </w:p>
        </w:tc>
      </w:tr>
      <w:tr w:rsidR="004A1FAD" w:rsidTr="007C3B94">
        <w:tc>
          <w:tcPr>
            <w:tcW w:w="0" w:type="auto"/>
            <w:vMerge/>
          </w:tcPr>
          <w:p w:rsidR="004A1FAD" w:rsidRPr="00123B69" w:rsidRDefault="004A1FAD" w:rsidP="00123B69">
            <w:pPr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vAlign w:val="bottom"/>
          </w:tcPr>
          <w:p w:rsidR="004A1FAD" w:rsidRPr="00123B69" w:rsidRDefault="004A1FAD" w:rsidP="00123B69">
            <w:pPr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6E3F9C">
        <w:trPr>
          <w:cantSplit/>
        </w:trPr>
        <w:tc>
          <w:tcPr>
            <w:tcW w:w="0" w:type="auto"/>
            <w:vMerge w:val="restart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</w:tcBorders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F24F6B">
        <w:trPr>
          <w:cantSplit/>
        </w:trPr>
        <w:tc>
          <w:tcPr>
            <w:tcW w:w="0" w:type="auto"/>
            <w:vMerge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gridSpan w:val="5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A1FAD" w:rsidTr="006E3F9C">
        <w:trPr>
          <w:cantSplit/>
        </w:trPr>
        <w:tc>
          <w:tcPr>
            <w:tcW w:w="0" w:type="auto"/>
            <w:vMerge w:val="restart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649" w:type="dxa"/>
            <w:gridSpan w:val="3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Научно-инженерный персонал, всего</w:t>
            </w:r>
          </w:p>
        </w:tc>
        <w:tc>
          <w:tcPr>
            <w:tcW w:w="3428" w:type="dxa"/>
            <w:gridSpan w:val="2"/>
            <w:tcBorders>
              <w:bottom w:val="single" w:sz="4" w:space="0" w:color="auto"/>
            </w:tcBorders>
            <w:vAlign w:val="bottom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6E3F9C">
        <w:trPr>
          <w:cantSplit/>
        </w:trPr>
        <w:tc>
          <w:tcPr>
            <w:tcW w:w="0" w:type="auto"/>
            <w:vMerge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gridSpan w:val="3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докторов наук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6E3F9C">
        <w:trPr>
          <w:cantSplit/>
        </w:trPr>
        <w:tc>
          <w:tcPr>
            <w:tcW w:w="0" w:type="auto"/>
            <w:vMerge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gridSpan w:val="3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кандидатов наук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6B" w:rsidTr="006E3F9C">
        <w:trPr>
          <w:cantSplit/>
        </w:trPr>
        <w:tc>
          <w:tcPr>
            <w:tcW w:w="0" w:type="auto"/>
          </w:tcPr>
          <w:p w:rsidR="00827AD5" w:rsidRPr="00123B69" w:rsidRDefault="00827AD5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5649" w:type="dxa"/>
            <w:gridSpan w:val="3"/>
          </w:tcPr>
          <w:p w:rsidR="00827AD5" w:rsidRPr="00123B69" w:rsidRDefault="00827AD5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AD5" w:rsidRPr="00123B69" w:rsidRDefault="00827AD5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6B" w:rsidTr="006E3F9C">
        <w:trPr>
          <w:cantSplit/>
        </w:trPr>
        <w:tc>
          <w:tcPr>
            <w:tcW w:w="0" w:type="auto"/>
          </w:tcPr>
          <w:p w:rsidR="00827AD5" w:rsidRPr="00123B69" w:rsidRDefault="00827AD5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649" w:type="dxa"/>
            <w:gridSpan w:val="3"/>
          </w:tcPr>
          <w:p w:rsidR="00827AD5" w:rsidRPr="00123B69" w:rsidRDefault="00827AD5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7AD5" w:rsidRPr="00123B69" w:rsidRDefault="00827AD5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6E3F9C">
        <w:trPr>
          <w:cantSplit/>
        </w:trPr>
        <w:tc>
          <w:tcPr>
            <w:tcW w:w="0" w:type="auto"/>
            <w:vMerge w:val="restart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49" w:type="dxa"/>
            <w:gridSpan w:val="3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Объём научно-технических работ по заказу ОАО «РЖД» за последние три года, тыс. руб., всего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6E3F9C">
        <w:trPr>
          <w:cantSplit/>
        </w:trPr>
        <w:tc>
          <w:tcPr>
            <w:tcW w:w="0" w:type="auto"/>
            <w:vMerge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gridSpan w:val="3"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собственными силами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FAD" w:rsidRPr="00123B69" w:rsidRDefault="004A1FAD" w:rsidP="00123B69">
            <w:pPr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AD" w:rsidTr="00F24F6B">
        <w:trPr>
          <w:cantSplit/>
        </w:trPr>
        <w:tc>
          <w:tcPr>
            <w:tcW w:w="0" w:type="auto"/>
            <w:vMerge w:val="restart"/>
          </w:tcPr>
          <w:p w:rsidR="004A1FAD" w:rsidRPr="00123B69" w:rsidRDefault="004A1FAD" w:rsidP="00123B69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7" w:type="dxa"/>
            <w:gridSpan w:val="5"/>
          </w:tcPr>
          <w:p w:rsidR="004A1FAD" w:rsidRPr="00123B69" w:rsidRDefault="004A1FAD" w:rsidP="004A1FAD">
            <w:pPr>
              <w:keepNext/>
              <w:keepLines/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потенциал (название важнейших выполненных работ) 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23B69">
              <w:rPr>
                <w:rFonts w:ascii="Times New Roman" w:hAnsi="Times New Roman" w:cs="Times New Roman"/>
                <w:sz w:val="24"/>
                <w:szCs w:val="24"/>
              </w:rPr>
              <w:t>последние три года</w:t>
            </w:r>
          </w:p>
        </w:tc>
      </w:tr>
      <w:tr w:rsidR="004A1FAD" w:rsidTr="007C3B94">
        <w:tc>
          <w:tcPr>
            <w:tcW w:w="0" w:type="auto"/>
            <w:vMerge/>
          </w:tcPr>
          <w:p w:rsidR="004A1FAD" w:rsidRPr="00123B69" w:rsidRDefault="004A1FAD" w:rsidP="00123B69">
            <w:pPr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vAlign w:val="bottom"/>
          </w:tcPr>
          <w:p w:rsidR="004A1FAD" w:rsidRPr="004A1FAD" w:rsidRDefault="004A1FAD" w:rsidP="00123B69">
            <w:pPr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061" w:rsidRDefault="00BB5061" w:rsidP="001F710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2313" w:rsidRDefault="00102313" w:rsidP="001F710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3B69" w:rsidRDefault="00123B69" w:rsidP="001F710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5"/>
        <w:gridCol w:w="707"/>
        <w:gridCol w:w="836"/>
        <w:gridCol w:w="566"/>
        <w:gridCol w:w="71"/>
        <w:gridCol w:w="355"/>
        <w:gridCol w:w="367"/>
        <w:gridCol w:w="2045"/>
        <w:gridCol w:w="711"/>
        <w:gridCol w:w="333"/>
        <w:gridCol w:w="477"/>
      </w:tblGrid>
      <w:tr w:rsidR="00102313" w:rsidTr="00F24F6B">
        <w:trPr>
          <w:cantSplit/>
        </w:trPr>
        <w:tc>
          <w:tcPr>
            <w:tcW w:w="1718" w:type="pct"/>
            <w:tcBorders>
              <w:bottom w:val="single" w:sz="4" w:space="0" w:color="auto"/>
            </w:tcBorders>
            <w:vAlign w:val="bottom"/>
          </w:tcPr>
          <w:p w:rsidR="006E3F9C" w:rsidRPr="006E3F9C" w:rsidRDefault="006E3F9C" w:rsidP="006E3F9C">
            <w:pPr>
              <w:keepNext/>
              <w:keepLine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102313" w:rsidRDefault="00102313" w:rsidP="001F7102">
            <w:pPr>
              <w:keepNext/>
              <w:keepLines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</w:tc>
        <w:tc>
          <w:tcPr>
            <w:tcW w:w="747" w:type="pct"/>
            <w:gridSpan w:val="3"/>
            <w:tcBorders>
              <w:bottom w:val="single" w:sz="4" w:space="0" w:color="auto"/>
            </w:tcBorders>
            <w:vAlign w:val="bottom"/>
          </w:tcPr>
          <w:p w:rsidR="00102313" w:rsidRDefault="00102313" w:rsidP="001F7102">
            <w:pPr>
              <w:keepNext/>
              <w:keepLine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gridSpan w:val="2"/>
          </w:tcPr>
          <w:p w:rsidR="00102313" w:rsidRDefault="00102313" w:rsidP="001F7102">
            <w:pPr>
              <w:keepNext/>
              <w:keepLines/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/</w:t>
            </w:r>
          </w:p>
        </w:tc>
        <w:tc>
          <w:tcPr>
            <w:tcW w:w="1568" w:type="pct"/>
            <w:gridSpan w:val="3"/>
            <w:tcBorders>
              <w:bottom w:val="single" w:sz="4" w:space="0" w:color="auto"/>
            </w:tcBorders>
            <w:vAlign w:val="bottom"/>
          </w:tcPr>
          <w:p w:rsidR="006E3F9C" w:rsidRDefault="006E3F9C" w:rsidP="006E3F9C">
            <w:pPr>
              <w:keepNext/>
              <w:keepLine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</w:tcPr>
          <w:p w:rsidR="00102313" w:rsidRDefault="00102313" w:rsidP="001F7102">
            <w:pPr>
              <w:keepNext/>
              <w:keepLines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102313" w:rsidRPr="00102313" w:rsidTr="00102313">
        <w:trPr>
          <w:cantSplit/>
        </w:trPr>
        <w:tc>
          <w:tcPr>
            <w:tcW w:w="1718" w:type="pct"/>
            <w:tcBorders>
              <w:top w:val="single" w:sz="4" w:space="0" w:color="auto"/>
            </w:tcBorders>
          </w:tcPr>
          <w:p w:rsidR="00102313" w:rsidRPr="00102313" w:rsidRDefault="00102313" w:rsidP="001F7102">
            <w:pPr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31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E3F9C">
              <w:rPr>
                <w:rFonts w:ascii="Times New Roman" w:hAnsi="Times New Roman" w:cs="Times New Roman"/>
                <w:i/>
                <w:sz w:val="16"/>
                <w:szCs w:val="16"/>
              </w:rPr>
              <w:t>должность руководителя</w:t>
            </w:r>
            <w:r w:rsidRPr="0010231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9" w:type="pct"/>
          </w:tcPr>
          <w:p w:rsidR="00102313" w:rsidRPr="00102313" w:rsidRDefault="00102313" w:rsidP="001F7102">
            <w:pPr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auto"/>
            </w:tcBorders>
          </w:tcPr>
          <w:p w:rsidR="00102313" w:rsidRPr="00102313" w:rsidRDefault="00102313" w:rsidP="001F7102">
            <w:pPr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31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E3F9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  <w:r w:rsidRPr="0010231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6" w:type="pct"/>
            <w:gridSpan w:val="2"/>
          </w:tcPr>
          <w:p w:rsidR="00102313" w:rsidRPr="00102313" w:rsidRDefault="00102313" w:rsidP="001F7102">
            <w:pPr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pct"/>
            <w:gridSpan w:val="3"/>
            <w:tcBorders>
              <w:top w:val="single" w:sz="4" w:space="0" w:color="auto"/>
            </w:tcBorders>
          </w:tcPr>
          <w:p w:rsidR="00102313" w:rsidRPr="00102313" w:rsidRDefault="00102313" w:rsidP="001F7102">
            <w:pPr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31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E3F9C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  <w:r w:rsidRPr="0010231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2" w:type="pct"/>
          </w:tcPr>
          <w:p w:rsidR="00102313" w:rsidRPr="00102313" w:rsidRDefault="00102313" w:rsidP="001F7102">
            <w:pPr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313" w:rsidTr="00102313">
        <w:trPr>
          <w:cantSplit/>
        </w:trPr>
        <w:tc>
          <w:tcPr>
            <w:tcW w:w="5000" w:type="pct"/>
            <w:gridSpan w:val="11"/>
          </w:tcPr>
          <w:p w:rsidR="00102313" w:rsidRDefault="00102313" w:rsidP="001F7102">
            <w:pPr>
              <w:keepNext/>
              <w:keepLine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13" w:rsidRDefault="00102313" w:rsidP="001F7102">
            <w:pPr>
              <w:keepNext/>
              <w:keepLine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 П.</w:t>
            </w:r>
          </w:p>
          <w:p w:rsidR="00102313" w:rsidRDefault="00102313" w:rsidP="001F7102">
            <w:pPr>
              <w:keepNext/>
              <w:keepLine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6B" w:rsidTr="00F24F6B">
        <w:trPr>
          <w:cantSplit/>
        </w:trPr>
        <w:tc>
          <w:tcPr>
            <w:tcW w:w="2501" w:type="pct"/>
            <w:gridSpan w:val="3"/>
          </w:tcPr>
          <w:p w:rsidR="00F24F6B" w:rsidRDefault="00F24F6B" w:rsidP="001F7102">
            <w:pPr>
              <w:keepNext/>
              <w:keepLines/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F24F6B" w:rsidRDefault="00F24F6B" w:rsidP="001F7102">
            <w:pPr>
              <w:keepNext/>
              <w:keepLine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pct"/>
            <w:gridSpan w:val="2"/>
          </w:tcPr>
          <w:p w:rsidR="00F24F6B" w:rsidRDefault="00F24F6B" w:rsidP="001F7102">
            <w:pPr>
              <w:keepNext/>
              <w:keepLines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4" w:type="pct"/>
            <w:gridSpan w:val="2"/>
            <w:tcBorders>
              <w:bottom w:val="single" w:sz="4" w:space="0" w:color="auto"/>
            </w:tcBorders>
            <w:vAlign w:val="bottom"/>
          </w:tcPr>
          <w:p w:rsidR="00F24F6B" w:rsidRDefault="00F24F6B" w:rsidP="001F7102">
            <w:pPr>
              <w:keepNext/>
              <w:keepLines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F24F6B" w:rsidRDefault="00F24F6B" w:rsidP="006E3F9C">
            <w:pPr>
              <w:keepNext/>
              <w:keepLines/>
              <w:spacing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bottom"/>
          </w:tcPr>
          <w:p w:rsidR="00F24F6B" w:rsidRDefault="00F24F6B" w:rsidP="006E3F9C">
            <w:pPr>
              <w:keepNext/>
              <w:keepLines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</w:tcPr>
          <w:p w:rsidR="00F24F6B" w:rsidRDefault="00F24F6B" w:rsidP="001F7102">
            <w:pPr>
              <w:keepNext/>
              <w:keepLines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2313" w:rsidRPr="00BB5061" w:rsidRDefault="00102313" w:rsidP="00BB506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02313" w:rsidRPr="00BB5061" w:rsidSect="00BB5061">
      <w:headerReference w:type="default" r:id="rId6"/>
      <w:headerReference w:type="first" r:id="rId7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7A" w:rsidRDefault="00134C7A" w:rsidP="00BB5061">
      <w:pPr>
        <w:spacing w:after="0" w:line="240" w:lineRule="auto"/>
      </w:pPr>
      <w:r>
        <w:separator/>
      </w:r>
    </w:p>
  </w:endnote>
  <w:endnote w:type="continuationSeparator" w:id="0">
    <w:p w:rsidR="00134C7A" w:rsidRDefault="00134C7A" w:rsidP="00BB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7A" w:rsidRDefault="00134C7A" w:rsidP="00BB5061">
      <w:pPr>
        <w:spacing w:after="0" w:line="240" w:lineRule="auto"/>
      </w:pPr>
      <w:r>
        <w:separator/>
      </w:r>
    </w:p>
  </w:footnote>
  <w:footnote w:type="continuationSeparator" w:id="0">
    <w:p w:rsidR="00134C7A" w:rsidRDefault="00134C7A" w:rsidP="00BB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22092026"/>
      <w:docPartObj>
        <w:docPartGallery w:val="Page Numbers (Top of Page)"/>
        <w:docPartUnique/>
      </w:docPartObj>
    </w:sdtPr>
    <w:sdtContent>
      <w:p w:rsidR="00BB5061" w:rsidRPr="00BB5061" w:rsidRDefault="00273883" w:rsidP="00BB5061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B5061">
          <w:rPr>
            <w:rFonts w:ascii="Times New Roman" w:hAnsi="Times New Roman" w:cs="Times New Roman"/>
            <w:sz w:val="24"/>
          </w:rPr>
          <w:fldChar w:fldCharType="begin"/>
        </w:r>
        <w:r w:rsidR="00BB5061" w:rsidRPr="00BB506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B5061">
          <w:rPr>
            <w:rFonts w:ascii="Times New Roman" w:hAnsi="Times New Roman" w:cs="Times New Roman"/>
            <w:sz w:val="24"/>
          </w:rPr>
          <w:fldChar w:fldCharType="separate"/>
        </w:r>
        <w:r w:rsidR="004A1FAD">
          <w:rPr>
            <w:rFonts w:ascii="Times New Roman" w:hAnsi="Times New Roman" w:cs="Times New Roman"/>
            <w:noProof/>
            <w:sz w:val="24"/>
          </w:rPr>
          <w:t>2</w:t>
        </w:r>
        <w:r w:rsidRPr="00BB506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61" w:rsidRPr="00BB5061" w:rsidRDefault="00BB5061" w:rsidP="00BB5061">
    <w:pPr>
      <w:pStyle w:val="a3"/>
      <w:jc w:val="right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B5061"/>
    <w:rsid w:val="00102313"/>
    <w:rsid w:val="00123B69"/>
    <w:rsid w:val="00134C7A"/>
    <w:rsid w:val="001E4FCA"/>
    <w:rsid w:val="001F7102"/>
    <w:rsid w:val="00273883"/>
    <w:rsid w:val="00343301"/>
    <w:rsid w:val="004A1FAD"/>
    <w:rsid w:val="00506D67"/>
    <w:rsid w:val="00561F0B"/>
    <w:rsid w:val="006E203B"/>
    <w:rsid w:val="006E3F9C"/>
    <w:rsid w:val="00744335"/>
    <w:rsid w:val="007C3B94"/>
    <w:rsid w:val="00827AD5"/>
    <w:rsid w:val="008B0CE9"/>
    <w:rsid w:val="00996EB2"/>
    <w:rsid w:val="00BB5061"/>
    <w:rsid w:val="00BB540E"/>
    <w:rsid w:val="00BC1CED"/>
    <w:rsid w:val="00C645FF"/>
    <w:rsid w:val="00F24F6B"/>
    <w:rsid w:val="00F7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061"/>
  </w:style>
  <w:style w:type="paragraph" w:styleId="a5">
    <w:name w:val="footer"/>
    <w:basedOn w:val="a"/>
    <w:link w:val="a6"/>
    <w:uiPriority w:val="99"/>
    <w:semiHidden/>
    <w:unhideWhenUsed/>
    <w:rsid w:val="00BB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5061"/>
  </w:style>
  <w:style w:type="table" w:styleId="a7">
    <w:name w:val="Table Grid"/>
    <w:basedOn w:val="a1"/>
    <w:uiPriority w:val="59"/>
    <w:rsid w:val="00BB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BB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B5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Информация об организации</vt:lpstr>
      <vt:lpstr>(место работы соискателя гранта)</vt:lpstr>
    </vt:vector>
  </TitlesOfParts>
  <Company>ЦНТИБ ОАО РЖД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отдела 3</dc:creator>
  <cp:lastModifiedBy>Инженер отдела 3</cp:lastModifiedBy>
  <cp:revision>4</cp:revision>
  <dcterms:created xsi:type="dcterms:W3CDTF">2024-01-09T07:56:00Z</dcterms:created>
  <dcterms:modified xsi:type="dcterms:W3CDTF">2024-09-13T09:49:00Z</dcterms:modified>
</cp:coreProperties>
</file>